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0E378" w14:textId="77777777" w:rsidR="00711251" w:rsidRPr="00F6004E" w:rsidRDefault="00711251" w:rsidP="00711251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bCs/>
          <w:color w:val="2E74B5" w:themeColor="accent1" w:themeShade="BF"/>
          <w:kern w:val="32"/>
          <w:sz w:val="8"/>
          <w:szCs w:val="8"/>
          <w:lang w:val="en-US"/>
        </w:rPr>
      </w:pPr>
    </w:p>
    <w:p w14:paraId="20F91F9B" w14:textId="3C393272" w:rsidR="226A2BA9" w:rsidRPr="00165789" w:rsidRDefault="226A2BA9" w:rsidP="4D6ACBB6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bCs/>
          <w:sz w:val="16"/>
          <w:szCs w:val="16"/>
          <w:lang w:val="fr-FR"/>
        </w:rPr>
      </w:pPr>
      <w:r w:rsidRPr="00165789">
        <w:rPr>
          <w:rFonts w:ascii="Calibri" w:eastAsia="Times New Roman" w:hAnsi="Calibri" w:cs="Arial"/>
          <w:b/>
          <w:bCs/>
          <w:color w:val="2E74B5" w:themeColor="accent1" w:themeShade="BF"/>
          <w:sz w:val="32"/>
          <w:szCs w:val="32"/>
          <w:lang w:val="fr-FR"/>
        </w:rPr>
        <w:t xml:space="preserve">FORMULAIRE DE </w:t>
      </w:r>
      <w:r w:rsidR="71561234" w:rsidRPr="00165789">
        <w:rPr>
          <w:rFonts w:ascii="Calibri" w:eastAsia="Times New Roman" w:hAnsi="Calibri" w:cs="Arial"/>
          <w:b/>
          <w:bCs/>
          <w:color w:val="2E74B5" w:themeColor="accent1" w:themeShade="BF"/>
          <w:sz w:val="32"/>
          <w:szCs w:val="32"/>
          <w:lang w:val="fr-FR"/>
        </w:rPr>
        <w:t>NOTIFICATION ET DE TRAITEMENT</w:t>
      </w:r>
      <w:r w:rsidRPr="00165789">
        <w:rPr>
          <w:rFonts w:ascii="Calibri" w:eastAsia="Times New Roman" w:hAnsi="Calibri" w:cs="Arial"/>
          <w:b/>
          <w:bCs/>
          <w:color w:val="2E74B5" w:themeColor="accent1" w:themeShade="BF"/>
          <w:sz w:val="32"/>
          <w:szCs w:val="32"/>
          <w:lang w:val="fr-FR"/>
        </w:rPr>
        <w:t xml:space="preserve"> D’ERREUR</w:t>
      </w:r>
    </w:p>
    <w:p w14:paraId="56747EA5" w14:textId="25C37D29" w:rsidR="226A2BA9" w:rsidRPr="00165789" w:rsidRDefault="226A2BA9" w:rsidP="1EB9AC68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bCs/>
          <w:sz w:val="16"/>
          <w:szCs w:val="16"/>
          <w:lang w:val="fr-FR"/>
        </w:rPr>
      </w:pPr>
      <w:r w:rsidRPr="00165789">
        <w:rPr>
          <w:rFonts w:ascii="Calibri" w:eastAsia="Times New Roman" w:hAnsi="Calibri" w:cs="Arial"/>
          <w:b/>
          <w:bCs/>
          <w:sz w:val="14"/>
          <w:szCs w:val="14"/>
          <w:lang w:val="fr-FR"/>
        </w:rPr>
        <w:t xml:space="preserve">(Formulaire dédié à l’enregistrement </w:t>
      </w:r>
      <w:r w:rsidR="69E510D1" w:rsidRPr="00165789">
        <w:rPr>
          <w:rFonts w:ascii="Calibri" w:eastAsia="Times New Roman" w:hAnsi="Calibri" w:cs="Arial"/>
          <w:b/>
          <w:bCs/>
          <w:sz w:val="14"/>
          <w:szCs w:val="14"/>
          <w:lang w:val="fr-FR"/>
        </w:rPr>
        <w:t xml:space="preserve">et au traitement </w:t>
      </w:r>
      <w:r w:rsidRPr="00165789">
        <w:rPr>
          <w:rFonts w:ascii="Calibri" w:eastAsia="Times New Roman" w:hAnsi="Calibri" w:cs="Arial"/>
          <w:b/>
          <w:bCs/>
          <w:sz w:val="14"/>
          <w:szCs w:val="14"/>
          <w:lang w:val="fr-FR"/>
        </w:rPr>
        <w:t>des erreurs dans le processus de publication des données et informations aéronautiques)</w:t>
      </w:r>
      <w:r w:rsidRPr="00165789">
        <w:rPr>
          <w:rFonts w:ascii="Calibri" w:eastAsia="Times New Roman" w:hAnsi="Calibri" w:cs="Arial"/>
          <w:b/>
          <w:bCs/>
          <w:sz w:val="16"/>
          <w:szCs w:val="16"/>
          <w:lang w:val="fr-FR"/>
        </w:rPr>
        <w:t xml:space="preserve"> </w:t>
      </w:r>
    </w:p>
    <w:p w14:paraId="2466AC70" w14:textId="4372DCEE" w:rsidR="1EB9AC68" w:rsidRPr="00165789" w:rsidRDefault="1EB9AC68" w:rsidP="1EB9AC68">
      <w:pPr>
        <w:keepNext/>
        <w:spacing w:after="0" w:line="240" w:lineRule="auto"/>
        <w:jc w:val="center"/>
        <w:rPr>
          <w:rFonts w:ascii="Calibri" w:eastAsia="Times New Roman" w:hAnsi="Calibri" w:cs="Arial"/>
          <w:b/>
          <w:bCs/>
          <w:sz w:val="16"/>
          <w:szCs w:val="16"/>
          <w:lang w:val="fr-FR"/>
        </w:rPr>
      </w:pPr>
    </w:p>
    <w:tbl>
      <w:tblPr>
        <w:tblStyle w:val="Grilledutableau"/>
        <w:tblW w:w="566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3970"/>
        <w:gridCol w:w="6236"/>
      </w:tblGrid>
      <w:tr w:rsidR="009E79A3" w:rsidRPr="00511A06" w14:paraId="28DA3B72" w14:textId="77777777" w:rsidTr="1EB9AC68">
        <w:trPr>
          <w:trHeight w:val="39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6E55B1" w14:textId="108505AB" w:rsidR="009E79A3" w:rsidRDefault="3FDD5151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1: </w:t>
            </w:r>
            <w:r w:rsidR="2B4AB54C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I</w:t>
            </w:r>
            <w:r w:rsidR="57F10B07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dentification</w:t>
            </w:r>
            <w:r w:rsidR="292A264B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 d</w:t>
            </w:r>
            <w:r w:rsidR="00587DBF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e </w:t>
            </w:r>
            <w:proofErr w:type="spellStart"/>
            <w:r w:rsidR="00587DBF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l’</w:t>
            </w:r>
            <w:r w:rsidR="292A264B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erreur</w:t>
            </w:r>
            <w:proofErr w:type="spellEnd"/>
          </w:p>
        </w:tc>
      </w:tr>
      <w:tr w:rsidR="00693735" w:rsidRPr="00511A06" w14:paraId="0B58D1E6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7275D94" w14:textId="7157804C" w:rsidR="00693735" w:rsidRPr="0086171A" w:rsidRDefault="439E2E37" w:rsidP="00BC42DA">
            <w:pPr>
              <w:tabs>
                <w:tab w:val="left" w:pos="1768"/>
              </w:tabs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 xml:space="preserve">Date </w:t>
            </w:r>
            <w:r w:rsidR="1F2FC3EA" w:rsidRPr="1EB9AC68">
              <w:rPr>
                <w:rFonts w:ascii="Calibri" w:hAnsi="Calibri"/>
                <w:lang w:val="en-US"/>
              </w:rPr>
              <w:t xml:space="preserve">de </w:t>
            </w:r>
            <w:r w:rsidRPr="1EB9AC68">
              <w:rPr>
                <w:rFonts w:ascii="Calibri" w:hAnsi="Calibri"/>
                <w:lang w:val="en-US"/>
              </w:rPr>
              <w:t>report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1C3DD674" w14:textId="23BB4594" w:rsidR="00693735" w:rsidRPr="00EF6516" w:rsidRDefault="00186BCA" w:rsidP="00BC42DA">
            <w:pPr>
              <w:spacing w:before="40" w:after="40"/>
              <w:rPr>
                <w:rFonts w:ascii="Calibri" w:hAnsi="Calibri"/>
                <w:snapToGrid w:val="0"/>
                <w:lang w:val="en-US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BC42DA" w:rsidRPr="00511A06" w14:paraId="7B9B9905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979090B" w14:textId="16E81380" w:rsidR="00BC42DA" w:rsidRPr="00165789" w:rsidRDefault="57F10B07" w:rsidP="00BC42DA">
            <w:pPr>
              <w:spacing w:before="40" w:after="40"/>
              <w:rPr>
                <w:rFonts w:ascii="Calibri" w:hAnsi="Calibri"/>
                <w:lang w:val="fr-FR"/>
              </w:rPr>
            </w:pPr>
            <w:r w:rsidRPr="00165789">
              <w:rPr>
                <w:rFonts w:ascii="Calibri" w:hAnsi="Calibri"/>
                <w:lang w:val="fr-FR"/>
              </w:rPr>
              <w:t xml:space="preserve">Date </w:t>
            </w:r>
            <w:r w:rsidR="6DCD9643" w:rsidRPr="00165789">
              <w:rPr>
                <w:rFonts w:ascii="Calibri" w:hAnsi="Calibri"/>
                <w:lang w:val="fr-FR"/>
              </w:rPr>
              <w:t>et heure d</w:t>
            </w:r>
            <w:r w:rsidR="00587DBF">
              <w:rPr>
                <w:rFonts w:ascii="Calibri" w:hAnsi="Calibri"/>
                <w:lang w:val="fr-FR"/>
              </w:rPr>
              <w:t>’</w:t>
            </w:r>
            <w:r w:rsidR="6DCD9643" w:rsidRPr="00165789">
              <w:rPr>
                <w:rFonts w:ascii="Calibri" w:hAnsi="Calibri"/>
                <w:lang w:val="fr-FR"/>
              </w:rPr>
              <w:t>identification de l’erreur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635CD671" w14:textId="77777777" w:rsidR="00BC42DA" w:rsidRPr="00511A06" w:rsidRDefault="00BC42DA" w:rsidP="00BC42DA">
            <w:pPr>
              <w:spacing w:before="40" w:after="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NAPSid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0" w:name="NAPSid"/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  <w:bookmarkEnd w:id="0"/>
          </w:p>
        </w:tc>
      </w:tr>
      <w:tr w:rsidR="00BC42DA" w14:paraId="3DA8CF20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1B4A4B35" w14:textId="2D148C73" w:rsidR="00BC42DA" w:rsidRPr="00693735" w:rsidRDefault="439E2E37" w:rsidP="00BC42DA">
            <w:pPr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Organi</w:t>
            </w:r>
            <w:r w:rsidR="17142BCF" w:rsidRPr="1EB9AC68">
              <w:rPr>
                <w:rFonts w:ascii="Calibri" w:hAnsi="Calibri"/>
                <w:lang w:val="en-US"/>
              </w:rPr>
              <w:t>s</w:t>
            </w:r>
            <w:r w:rsidRPr="1EB9AC68">
              <w:rPr>
                <w:rFonts w:ascii="Calibri" w:hAnsi="Calibri"/>
                <w:lang w:val="en-US"/>
              </w:rPr>
              <w:t>ation</w:t>
            </w:r>
            <w:proofErr w:type="spellEnd"/>
          </w:p>
        </w:tc>
        <w:tc>
          <w:tcPr>
            <w:tcW w:w="3055" w:type="pct"/>
            <w:vAlign w:val="center"/>
          </w:tcPr>
          <w:p w14:paraId="0C33E36F" w14:textId="77777777" w:rsidR="00BC42DA" w:rsidRDefault="00BC42DA" w:rsidP="00BC42DA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NAPSid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F105F8" w14:paraId="6724117F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101EC223" w14:textId="06C157EF" w:rsidR="00F105F8" w:rsidRPr="00693735" w:rsidRDefault="5B7BA6A8" w:rsidP="00693735">
            <w:pPr>
              <w:tabs>
                <w:tab w:val="left" w:pos="1768"/>
              </w:tabs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Depart</w:t>
            </w:r>
            <w:r w:rsidR="2D6F11E2" w:rsidRPr="1EB9AC68">
              <w:rPr>
                <w:rFonts w:ascii="Calibri" w:hAnsi="Calibri"/>
                <w:lang w:val="en-US"/>
              </w:rPr>
              <w:t>e</w:t>
            </w:r>
            <w:r w:rsidRPr="1EB9AC68">
              <w:rPr>
                <w:rFonts w:ascii="Calibri" w:hAnsi="Calibri"/>
                <w:lang w:val="en-US"/>
              </w:rPr>
              <w:t>ment</w:t>
            </w:r>
            <w:proofErr w:type="spellEnd"/>
            <w:r w:rsidRPr="1EB9AC68">
              <w:rPr>
                <w:rFonts w:ascii="Calibri" w:hAnsi="Calibri"/>
                <w:lang w:val="en-US"/>
              </w:rPr>
              <w:t>/</w:t>
            </w:r>
            <w:proofErr w:type="spellStart"/>
            <w:r w:rsidRPr="1EB9AC68">
              <w:rPr>
                <w:rFonts w:ascii="Calibri" w:hAnsi="Calibri"/>
                <w:lang w:val="en-US"/>
              </w:rPr>
              <w:t>Unit</w:t>
            </w:r>
            <w:r w:rsidR="40274D82" w:rsidRPr="1EB9AC68">
              <w:rPr>
                <w:rFonts w:ascii="Calibri" w:hAnsi="Calibri"/>
                <w:lang w:val="en-US"/>
              </w:rPr>
              <w:t>é</w:t>
            </w:r>
            <w:proofErr w:type="spellEnd"/>
          </w:p>
        </w:tc>
        <w:tc>
          <w:tcPr>
            <w:tcW w:w="3055" w:type="pct"/>
            <w:vAlign w:val="center"/>
          </w:tcPr>
          <w:p w14:paraId="39AE19E4" w14:textId="3E7489F6" w:rsidR="00F105F8" w:rsidRDefault="00F105F8" w:rsidP="00272BA1">
            <w:pPr>
              <w:spacing w:before="40" w:after="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StreetNumber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693735" w:rsidRPr="00587DBF" w14:paraId="52622DD6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6DC034E3" w14:textId="0D48F70E" w:rsidR="00693735" w:rsidRPr="00693735" w:rsidRDefault="4A3432D7" w:rsidP="00693735">
            <w:pPr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Portée</w:t>
            </w:r>
            <w:proofErr w:type="spellEnd"/>
            <w:r w:rsidRPr="1EB9AC68"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 w:rsidRPr="1EB9AC68">
              <w:rPr>
                <w:rFonts w:ascii="Calibri" w:hAnsi="Calibri"/>
                <w:lang w:val="en-US"/>
              </w:rPr>
              <w:t>l’erreur</w:t>
            </w:r>
            <w:proofErr w:type="spellEnd"/>
          </w:p>
        </w:tc>
        <w:tc>
          <w:tcPr>
            <w:tcW w:w="3055" w:type="pct"/>
            <w:vAlign w:val="center"/>
          </w:tcPr>
          <w:p w14:paraId="01B9DD0F" w14:textId="2699C827" w:rsidR="00693735" w:rsidRPr="00165789" w:rsidRDefault="00693735" w:rsidP="1EB9AC68">
            <w:pPr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StreetNumber"/>
                  <w:enabled/>
                  <w:calcOnExit w:val="0"/>
                  <w:textInput/>
                </w:ffData>
              </w:fldChar>
            </w:r>
            <w:bookmarkStart w:id="1" w:name="StreetNumber"/>
            <w:r w:rsidRPr="00165789">
              <w:rPr>
                <w:rFonts w:ascii="Calibri" w:hAnsi="Calibri"/>
                <w:lang w:val="fr-FR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  <w:bookmarkEnd w:id="1"/>
            <w:r w:rsidR="25D3DD7A" w:rsidRPr="00165789">
              <w:rPr>
                <w:rFonts w:ascii="Calibri" w:hAnsi="Calibri"/>
                <w:i/>
                <w:iCs/>
                <w:lang w:val="fr-FR"/>
              </w:rPr>
              <w:t>(</w:t>
            </w:r>
            <w:proofErr w:type="gramStart"/>
            <w:r w:rsidR="25D3DD7A" w:rsidRPr="00165789">
              <w:rPr>
                <w:rFonts w:ascii="Calibri" w:hAnsi="Calibri"/>
                <w:i/>
                <w:iCs/>
                <w:sz w:val="16"/>
                <w:szCs w:val="16"/>
                <w:lang w:val="fr-FR"/>
              </w:rPr>
              <w:t>Ex:</w:t>
            </w:r>
            <w:proofErr w:type="gramEnd"/>
            <w:r w:rsidR="25D3DD7A" w:rsidRPr="00165789">
              <w:rPr>
                <w:rFonts w:ascii="Calibri" w:hAnsi="Calibri"/>
                <w:i/>
                <w:iCs/>
                <w:sz w:val="16"/>
                <w:szCs w:val="16"/>
                <w:lang w:val="fr-FR"/>
              </w:rPr>
              <w:t xml:space="preserve"> erreur sur les données dynamiques , erreur sur les données statiques)</w:t>
            </w:r>
          </w:p>
        </w:tc>
      </w:tr>
    </w:tbl>
    <w:p w14:paraId="258E3F82" w14:textId="66BE72AF" w:rsidR="00693735" w:rsidRPr="00165789" w:rsidRDefault="00693735" w:rsidP="00693735">
      <w:pPr>
        <w:spacing w:after="0" w:line="240" w:lineRule="auto"/>
        <w:rPr>
          <w:sz w:val="12"/>
          <w:szCs w:val="16"/>
          <w:lang w:val="fr-FR"/>
        </w:rPr>
      </w:pPr>
    </w:p>
    <w:tbl>
      <w:tblPr>
        <w:tblStyle w:val="Grilledutableau"/>
        <w:tblW w:w="5660" w:type="pct"/>
        <w:tblInd w:w="-431" w:type="dxa"/>
        <w:tblLayout w:type="fixed"/>
        <w:tblLook w:val="04A0" w:firstRow="1" w:lastRow="0" w:firstColumn="1" w:lastColumn="0" w:noHBand="0" w:noVBand="1"/>
        <w:tblCaption w:val="1.1 Service details"/>
      </w:tblPr>
      <w:tblGrid>
        <w:gridCol w:w="3970"/>
        <w:gridCol w:w="6236"/>
      </w:tblGrid>
      <w:tr w:rsidR="00693735" w:rsidRPr="004E09FD" w14:paraId="4411DC2F" w14:textId="77777777" w:rsidTr="1EB9AC68">
        <w:trPr>
          <w:trHeight w:val="397"/>
          <w:tblHeader/>
        </w:trPr>
        <w:tc>
          <w:tcPr>
            <w:tcW w:w="5000" w:type="pct"/>
            <w:gridSpan w:val="2"/>
            <w:shd w:val="clear" w:color="auto" w:fill="BDD6EE" w:themeFill="accent1" w:themeFillTint="66"/>
            <w:vAlign w:val="center"/>
          </w:tcPr>
          <w:p w14:paraId="5D273465" w14:textId="338C5A0A" w:rsidR="00693735" w:rsidRPr="00693735" w:rsidRDefault="3FDD5151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2: </w:t>
            </w:r>
            <w:r w:rsidR="57F10B07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Description </w:t>
            </w:r>
            <w:r w:rsidR="2EA92FF4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de </w:t>
            </w:r>
            <w:proofErr w:type="spellStart"/>
            <w:r w:rsidR="2EA92FF4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l’erreur</w:t>
            </w:r>
            <w:proofErr w:type="spellEnd"/>
          </w:p>
        </w:tc>
      </w:tr>
      <w:tr w:rsidR="00615521" w:rsidRPr="00D26526" w14:paraId="1F086C4D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9577749" w14:textId="2174DCF9" w:rsidR="00615521" w:rsidRDefault="78C29D42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Prod</w:t>
            </w:r>
            <w:r w:rsidR="7412787B" w:rsidRPr="1EB9AC68">
              <w:rPr>
                <w:rFonts w:ascii="Calibri" w:hAnsi="Calibri"/>
                <w:lang w:val="en-US"/>
              </w:rPr>
              <w:t>uit</w:t>
            </w:r>
            <w:proofErr w:type="spellEnd"/>
            <w:r w:rsidR="7412787B" w:rsidRPr="1EB9AC68">
              <w:rPr>
                <w:rFonts w:ascii="Calibri" w:hAnsi="Calibri"/>
                <w:lang w:val="en-US"/>
              </w:rPr>
              <w:t xml:space="preserve"> et service </w:t>
            </w:r>
            <w:proofErr w:type="spellStart"/>
            <w:r w:rsidR="7412787B" w:rsidRPr="1EB9AC68">
              <w:rPr>
                <w:rFonts w:ascii="Calibri" w:hAnsi="Calibri"/>
                <w:lang w:val="en-US"/>
              </w:rPr>
              <w:t>impliqué</w:t>
            </w:r>
            <w:proofErr w:type="spellEnd"/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2B8817DE" w14:textId="4AAEE8A3" w:rsidR="00615521" w:rsidRDefault="00CC3EF0" w:rsidP="00B1192A">
            <w:pPr>
              <w:contextualSpacing/>
              <w:rPr>
                <w:rFonts w:ascii="Calibri" w:hAnsi="Calibri"/>
                <w:highlight w:val="lightGray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0BA4567B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2E57F43B" w14:textId="606802EB" w:rsidR="00F105F8" w:rsidRPr="00693735" w:rsidRDefault="61590D0B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Entit</w:t>
            </w:r>
            <w:r w:rsidR="08137428" w:rsidRPr="1EB9AC68">
              <w:rPr>
                <w:rFonts w:ascii="Calibri" w:hAnsi="Calibri"/>
                <w:lang w:val="en-US"/>
              </w:rPr>
              <w:t>és</w:t>
            </w:r>
            <w:proofErr w:type="spellEnd"/>
            <w:r w:rsidR="08137428" w:rsidRPr="1EB9AC68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8137428" w:rsidRPr="1EB9AC68">
              <w:rPr>
                <w:rFonts w:ascii="Calibri" w:hAnsi="Calibri"/>
                <w:lang w:val="en-US"/>
              </w:rPr>
              <w:t>impliquées</w:t>
            </w:r>
            <w:proofErr w:type="spellEnd"/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04C81A44" w14:textId="7F03E203" w:rsidR="00F105F8" w:rsidRPr="00511A06" w:rsidRDefault="00F105F8" w:rsidP="00B1192A">
            <w:pPr>
              <w:contextualSpacing/>
              <w:rPr>
                <w:rFonts w:ascii="Calibri" w:hAnsi="Calibri" w:cs="Arial"/>
                <w:noProof/>
                <w:sz w:val="22"/>
                <w:szCs w:val="22"/>
                <w:highlight w:val="lightGray"/>
                <w:lang w:val="en-US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076E89BB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A9673DE" w14:textId="5CEAE344" w:rsidR="00F105F8" w:rsidRPr="00165789" w:rsidRDefault="5142FE53" w:rsidP="005B4346">
            <w:pPr>
              <w:spacing w:before="40" w:after="40"/>
              <w:rPr>
                <w:rFonts w:ascii="Calibri" w:hAnsi="Calibri"/>
                <w:lang w:val="fr-FR"/>
              </w:rPr>
            </w:pPr>
            <w:r w:rsidRPr="00165789">
              <w:rPr>
                <w:rFonts w:ascii="Calibri" w:hAnsi="Calibri"/>
                <w:lang w:val="fr-FR"/>
              </w:rPr>
              <w:t xml:space="preserve">L’erreur est-elle parvenue aux </w:t>
            </w:r>
            <w:r w:rsidR="00587DBF" w:rsidRPr="00165789">
              <w:rPr>
                <w:rFonts w:ascii="Calibri" w:hAnsi="Calibri"/>
                <w:lang w:val="fr-FR"/>
              </w:rPr>
              <w:t>utilisateurs ?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30D21B50" w14:textId="0224978F" w:rsidR="00F105F8" w:rsidRPr="00511A06" w:rsidRDefault="00F105F8" w:rsidP="005B4346">
            <w:pPr>
              <w:spacing w:before="40" w:after="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528D5E8B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36A69138" w14:textId="59760302" w:rsidR="00F105F8" w:rsidRPr="00165789" w:rsidRDefault="78E9CE71" w:rsidP="005B4346">
            <w:pPr>
              <w:spacing w:before="40" w:after="40"/>
              <w:rPr>
                <w:rFonts w:ascii="Calibri" w:hAnsi="Calibri"/>
                <w:lang w:val="fr-FR"/>
              </w:rPr>
            </w:pPr>
            <w:r w:rsidRPr="00165789">
              <w:rPr>
                <w:rFonts w:ascii="Calibri" w:hAnsi="Calibri"/>
                <w:lang w:val="fr-FR"/>
              </w:rPr>
              <w:t>Dans quel processus l’erreur est identifiée</w:t>
            </w:r>
            <w:r w:rsidR="76F78094" w:rsidRPr="00165789">
              <w:rPr>
                <w:rFonts w:ascii="Calibri" w:hAnsi="Calibri"/>
                <w:lang w:val="fr-FR"/>
              </w:rPr>
              <w:t xml:space="preserve"> (</w:t>
            </w:r>
            <w:r w:rsidR="24A03A0C" w:rsidRPr="00165789">
              <w:rPr>
                <w:rFonts w:ascii="Calibri" w:hAnsi="Calibri"/>
                <w:lang w:val="fr-FR"/>
              </w:rPr>
              <w:t>étape du processus</w:t>
            </w:r>
            <w:r w:rsidR="00587DBF" w:rsidRPr="00165789">
              <w:rPr>
                <w:rFonts w:ascii="Calibri" w:hAnsi="Calibri"/>
                <w:lang w:val="fr-FR"/>
              </w:rPr>
              <w:t>) ?</w:t>
            </w:r>
          </w:p>
        </w:tc>
        <w:tc>
          <w:tcPr>
            <w:tcW w:w="3055" w:type="pct"/>
            <w:vAlign w:val="center"/>
          </w:tcPr>
          <w:p w14:paraId="264224E0" w14:textId="043F16BA" w:rsidR="00F105F8" w:rsidRDefault="00F105F8" w:rsidP="005B4346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54797EB8" w14:textId="77777777" w:rsidTr="1EB9AC68">
        <w:trPr>
          <w:trHeight w:val="505"/>
        </w:trPr>
        <w:tc>
          <w:tcPr>
            <w:tcW w:w="1945" w:type="pct"/>
            <w:shd w:val="clear" w:color="auto" w:fill="DEEAF6" w:themeFill="accent1" w:themeFillTint="33"/>
            <w:vAlign w:val="center"/>
          </w:tcPr>
          <w:p w14:paraId="1470EB0B" w14:textId="396B68E5" w:rsidR="00F105F8" w:rsidRPr="00693735" w:rsidRDefault="61590D0B" w:rsidP="00E673C1">
            <w:pPr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 xml:space="preserve">Description </w:t>
            </w:r>
            <w:r w:rsidR="56030D31" w:rsidRPr="1EB9AC68">
              <w:rPr>
                <w:rFonts w:ascii="Calibri" w:hAnsi="Calibri"/>
                <w:lang w:val="en-US"/>
              </w:rPr>
              <w:t xml:space="preserve">de </w:t>
            </w:r>
            <w:proofErr w:type="spellStart"/>
            <w:r w:rsidR="56030D31" w:rsidRPr="1EB9AC68">
              <w:rPr>
                <w:rFonts w:ascii="Calibri" w:hAnsi="Calibri"/>
                <w:lang w:val="en-US"/>
              </w:rPr>
              <w:t>l’évènement</w:t>
            </w:r>
            <w:proofErr w:type="spellEnd"/>
          </w:p>
        </w:tc>
        <w:tc>
          <w:tcPr>
            <w:tcW w:w="3055" w:type="pct"/>
            <w:vAlign w:val="center"/>
          </w:tcPr>
          <w:p w14:paraId="4EB01745" w14:textId="4F516826" w:rsidR="00F105F8" w:rsidRDefault="00F105F8" w:rsidP="00E673C1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721F54" w:rsidRPr="00D26526" w14:paraId="5FBF3F24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67C4B7B1" w14:textId="0A9D08F6" w:rsidR="00721F54" w:rsidRDefault="7F6AE622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proofErr w:type="spellStart"/>
            <w:r w:rsidRPr="1EB9AC68">
              <w:rPr>
                <w:rFonts w:ascii="Calibri" w:hAnsi="Calibri"/>
                <w:lang w:val="en-US"/>
              </w:rPr>
              <w:t>Autres</w:t>
            </w:r>
            <w:proofErr w:type="spellEnd"/>
            <w:r w:rsidRPr="1EB9AC68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1EB9AC68">
              <w:rPr>
                <w:rFonts w:ascii="Calibri" w:hAnsi="Calibri"/>
                <w:lang w:val="en-US"/>
              </w:rPr>
              <w:t>commentaires</w:t>
            </w:r>
            <w:proofErr w:type="spellEnd"/>
          </w:p>
        </w:tc>
        <w:tc>
          <w:tcPr>
            <w:tcW w:w="3055" w:type="pct"/>
            <w:vAlign w:val="center"/>
          </w:tcPr>
          <w:p w14:paraId="13D4A4B4" w14:textId="76ACB7CD" w:rsidR="00721F54" w:rsidRPr="00615521" w:rsidRDefault="00615521" w:rsidP="00B1192A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</w:tbl>
    <w:p w14:paraId="515B58C3" w14:textId="77777777" w:rsidR="00E52950" w:rsidRDefault="00E52950" w:rsidP="00693735">
      <w:pPr>
        <w:spacing w:after="0" w:line="240" w:lineRule="auto"/>
        <w:rPr>
          <w:sz w:val="12"/>
          <w:szCs w:val="16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  <w:tblCaption w:val="1.5 Number of EXISTING places your proposal includes (if applicable)"/>
      </w:tblPr>
      <w:tblGrid>
        <w:gridCol w:w="3970"/>
        <w:gridCol w:w="6237"/>
      </w:tblGrid>
      <w:tr w:rsidR="00693735" w:rsidRPr="00587DBF" w14:paraId="5D9B1371" w14:textId="77777777" w:rsidTr="1EB9AC68">
        <w:trPr>
          <w:trHeight w:val="397"/>
          <w:tblHeader/>
        </w:trPr>
        <w:tc>
          <w:tcPr>
            <w:tcW w:w="10207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F3CE145" w14:textId="51D87EB7" w:rsidR="00693735" w:rsidRPr="00165789" w:rsidRDefault="737632D9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</w:pPr>
            <w:bookmarkStart w:id="2" w:name="_Hlk92378127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Section </w:t>
            </w:r>
            <w:proofErr w:type="gramStart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3:</w:t>
            </w:r>
            <w:proofErr w:type="gramEnd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</w:t>
            </w:r>
            <w:r w:rsidR="76F78094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Analys</w:t>
            </w:r>
            <w:r w:rsidR="469166C7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e</w:t>
            </w:r>
            <w:r w:rsidR="76F78094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</w:t>
            </w:r>
            <w:r w:rsidR="50C550D6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et</w:t>
            </w:r>
            <w:r w:rsidR="437854CB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actions</w:t>
            </w:r>
            <w:r w:rsidR="5A49C301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</w:t>
            </w:r>
            <w:r w:rsidR="4F1F7509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immédiates</w:t>
            </w:r>
          </w:p>
        </w:tc>
      </w:tr>
      <w:tr w:rsidR="00615521" w:rsidRPr="00E02EF1" w14:paraId="4B4E5CF8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2145CE2A" w14:textId="12E6566F" w:rsidR="00615521" w:rsidRPr="00615521" w:rsidRDefault="5A49C301" w:rsidP="1EB9AC68">
            <w:pPr>
              <w:rPr>
                <w:rFonts w:asciiTheme="minorHAnsi" w:hAnsiTheme="minorHAnsi"/>
                <w:sz w:val="22"/>
                <w:szCs w:val="22"/>
              </w:rPr>
            </w:pPr>
            <w:bookmarkStart w:id="3" w:name="_Hlk92807213"/>
            <w:r w:rsidRPr="1EB9AC68">
              <w:rPr>
                <w:rFonts w:asciiTheme="minorHAnsi" w:hAnsiTheme="minorHAnsi"/>
                <w:sz w:val="22"/>
                <w:szCs w:val="22"/>
              </w:rPr>
              <w:t>I</w:t>
            </w:r>
            <w:r w:rsidR="56C52127" w:rsidRPr="1EB9AC68">
              <w:rPr>
                <w:rFonts w:asciiTheme="minorHAnsi" w:hAnsiTheme="minorHAnsi"/>
                <w:sz w:val="22"/>
                <w:szCs w:val="22"/>
              </w:rPr>
              <w:t xml:space="preserve">mpact </w:t>
            </w:r>
            <w:r w:rsidR="6FCD0270" w:rsidRPr="1EB9AC68">
              <w:rPr>
                <w:rFonts w:asciiTheme="minorHAnsi" w:hAnsiTheme="minorHAnsi"/>
                <w:sz w:val="22"/>
                <w:szCs w:val="22"/>
              </w:rPr>
              <w:t xml:space="preserve">direct de </w:t>
            </w:r>
            <w:proofErr w:type="spellStart"/>
            <w:r w:rsidR="6FCD0270" w:rsidRPr="1EB9AC68">
              <w:rPr>
                <w:rFonts w:asciiTheme="minorHAnsi" w:hAnsiTheme="minorHAnsi"/>
                <w:sz w:val="22"/>
                <w:szCs w:val="22"/>
              </w:rPr>
              <w:t>l’erreur</w:t>
            </w:r>
            <w:proofErr w:type="spellEnd"/>
          </w:p>
        </w:tc>
        <w:tc>
          <w:tcPr>
            <w:tcW w:w="6237" w:type="dxa"/>
            <w:shd w:val="clear" w:color="auto" w:fill="auto"/>
            <w:vAlign w:val="center"/>
          </w:tcPr>
          <w:p w14:paraId="1EA216B8" w14:textId="2A3862F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tr w:rsidR="00615521" w:rsidRPr="00E02EF1" w14:paraId="223F4713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58BDB3E9" w14:textId="18994DA9" w:rsidR="00615521" w:rsidRPr="00892874" w:rsidRDefault="03AFE0F4" w:rsidP="1EB9AC68">
            <w:pPr>
              <w:rPr>
                <w:rFonts w:asciiTheme="minorHAnsi" w:hAnsiTheme="minorHAnsi"/>
                <w:sz w:val="22"/>
                <w:szCs w:val="22"/>
              </w:rPr>
            </w:pPr>
            <w:r w:rsidRPr="1EB9AC68">
              <w:rPr>
                <w:rFonts w:asciiTheme="minorHAnsi" w:hAnsiTheme="minorHAnsi"/>
                <w:sz w:val="22"/>
                <w:szCs w:val="22"/>
              </w:rPr>
              <w:t>C</w:t>
            </w:r>
            <w:r w:rsidR="56C52127" w:rsidRPr="1EB9AC68">
              <w:rPr>
                <w:rFonts w:asciiTheme="minorHAnsi" w:hAnsiTheme="minorHAnsi"/>
                <w:sz w:val="22"/>
                <w:szCs w:val="22"/>
              </w:rPr>
              <w:t>ause (s)</w:t>
            </w:r>
            <w:r w:rsidR="068C033B" w:rsidRPr="1EB9AC68">
              <w:rPr>
                <w:rFonts w:asciiTheme="minorHAnsi" w:hAnsiTheme="minorHAnsi"/>
                <w:sz w:val="22"/>
                <w:szCs w:val="22"/>
              </w:rPr>
              <w:t xml:space="preserve"> possibles (s)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C256923" w14:textId="7777777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tr w:rsidR="00615521" w:rsidRPr="00E02EF1" w14:paraId="3BE93BE9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35CA3A9D" w14:textId="7CA8E847" w:rsidR="00615521" w:rsidRPr="00615521" w:rsidRDefault="4632C1EB" w:rsidP="1EB9AC68">
            <w:pPr>
              <w:rPr>
                <w:rFonts w:asciiTheme="minorHAnsi" w:hAnsiTheme="minorHAnsi"/>
                <w:sz w:val="22"/>
                <w:szCs w:val="22"/>
              </w:rPr>
            </w:pPr>
            <w:r w:rsidRPr="1EB9AC68">
              <w:rPr>
                <w:rFonts w:asciiTheme="minorHAnsi" w:hAnsiTheme="minorHAnsi"/>
                <w:sz w:val="22"/>
                <w:szCs w:val="22"/>
              </w:rPr>
              <w:t xml:space="preserve">Actions </w:t>
            </w:r>
            <w:proofErr w:type="spellStart"/>
            <w:r w:rsidRPr="1EB9AC68">
              <w:rPr>
                <w:rFonts w:asciiTheme="minorHAnsi" w:hAnsiTheme="minorHAnsi"/>
                <w:sz w:val="22"/>
                <w:szCs w:val="22"/>
              </w:rPr>
              <w:t>immédiates</w:t>
            </w:r>
            <w:proofErr w:type="spellEnd"/>
            <w:r w:rsidRPr="1EB9AC68">
              <w:rPr>
                <w:rFonts w:asciiTheme="minorHAnsi" w:hAnsiTheme="minorHAnsi"/>
                <w:sz w:val="22"/>
                <w:szCs w:val="22"/>
              </w:rPr>
              <w:t xml:space="preserve"> prises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90B91E8" w14:textId="7777777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bookmarkEnd w:id="2"/>
      <w:bookmarkEnd w:id="3"/>
    </w:tbl>
    <w:p w14:paraId="7DAC302F" w14:textId="7056F3A1" w:rsidR="009E79A3" w:rsidRDefault="009E79A3" w:rsidP="009E79A3">
      <w:pPr>
        <w:spacing w:after="0" w:line="240" w:lineRule="auto"/>
        <w:rPr>
          <w:sz w:val="12"/>
          <w:szCs w:val="16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  <w:tblCaption w:val="1.5 Number of EXISTING places your proposal includes (if applicable)"/>
      </w:tblPr>
      <w:tblGrid>
        <w:gridCol w:w="3970"/>
        <w:gridCol w:w="3260"/>
        <w:gridCol w:w="2977"/>
      </w:tblGrid>
      <w:tr w:rsidR="009E79A3" w:rsidRPr="00587DBF" w14:paraId="05755233" w14:textId="77777777" w:rsidTr="1EB9AC68">
        <w:trPr>
          <w:trHeight w:val="397"/>
          <w:tblHeader/>
        </w:trPr>
        <w:tc>
          <w:tcPr>
            <w:tcW w:w="10207" w:type="dxa"/>
            <w:gridSpan w:val="3"/>
            <w:shd w:val="clear" w:color="auto" w:fill="BDD6EE" w:themeFill="accent1" w:themeFillTint="66"/>
            <w:vAlign w:val="center"/>
          </w:tcPr>
          <w:p w14:paraId="51C17369" w14:textId="002102AD" w:rsidR="009E79A3" w:rsidRPr="00165789" w:rsidRDefault="737632D9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</w:pPr>
            <w:bookmarkStart w:id="4" w:name="_Hlk85811232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Section </w:t>
            </w:r>
            <w:proofErr w:type="gramStart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4</w:t>
            </w:r>
            <w:r w:rsidR="6259FD54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:</w:t>
            </w:r>
            <w:proofErr w:type="gramEnd"/>
            <w:r w:rsidR="7A2D90C7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</w:t>
            </w:r>
            <w:proofErr w:type="spellStart"/>
            <w:r w:rsidR="19D64FF5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M</w:t>
            </w:r>
            <w:r w:rsidR="288EA502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ésures</w:t>
            </w:r>
            <w:proofErr w:type="spellEnd"/>
            <w:r w:rsidR="288EA502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pour </w:t>
            </w:r>
            <w:proofErr w:type="spellStart"/>
            <w:r w:rsidR="288EA502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prevenir</w:t>
            </w:r>
            <w:proofErr w:type="spellEnd"/>
            <w:r w:rsidR="288EA502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la</w:t>
            </w:r>
            <w:r w:rsidR="19D64FF5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r</w:t>
            </w:r>
            <w:r w:rsidR="3881AE6F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éapparition</w:t>
            </w:r>
          </w:p>
        </w:tc>
      </w:tr>
      <w:tr w:rsidR="00225EDF" w:rsidRPr="00D26526" w14:paraId="2B1E0C72" w14:textId="479AC840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25EA5DD2" w14:textId="72DD7AEC" w:rsidR="00225EDF" w:rsidRPr="00F6004E" w:rsidRDefault="3881AE6F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A</w:t>
            </w:r>
            <w:r w:rsidR="19D64FF5"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ctions</w:t>
            </w:r>
            <w:r w:rsidR="1A0D54E1"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1A0D54E1"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proposées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45299E94" w14:textId="27D72C21" w:rsidR="00225EDF" w:rsidRPr="00F6004E" w:rsidRDefault="007A0122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Respons</w:t>
            </w:r>
            <w:r w:rsidR="20CE1B8B"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a</w:t>
            </w:r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ble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18012262" w14:textId="23CE9AA4" w:rsidR="00225EDF" w:rsidRPr="00F6004E" w:rsidRDefault="68E6FADB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Délais</w:t>
            </w:r>
            <w:proofErr w:type="spellEnd"/>
          </w:p>
        </w:tc>
      </w:tr>
      <w:tr w:rsidR="00225EDF" w:rsidRPr="00D26526" w14:paraId="3AE3CF53" w14:textId="493DE596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00DF13D9" w14:textId="174F4E83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090A7B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669D8ED8" w14:textId="53D32CAF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tr w:rsidR="00225EDF" w:rsidRPr="00D26526" w14:paraId="124FB4C5" w14:textId="41D4F565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509582CC" w14:textId="4DFEA015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 w:cs="Arial"/>
                <w:bCs/>
                <w:iCs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C7B3F7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  <w:tc>
          <w:tcPr>
            <w:tcW w:w="2977" w:type="dxa"/>
            <w:shd w:val="clear" w:color="auto" w:fill="auto"/>
          </w:tcPr>
          <w:p w14:paraId="21D6F79D" w14:textId="67661375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tr w:rsidR="00225EDF" w:rsidRPr="00D26526" w14:paraId="2074E117" w14:textId="5AF994A3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16D69939" w14:textId="66F405DC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C0E744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  <w:tc>
          <w:tcPr>
            <w:tcW w:w="2977" w:type="dxa"/>
            <w:shd w:val="clear" w:color="auto" w:fill="auto"/>
          </w:tcPr>
          <w:p w14:paraId="33C80CEE" w14:textId="52056032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bookmarkEnd w:id="4"/>
    </w:tbl>
    <w:p w14:paraId="327AAB49" w14:textId="2709DD86" w:rsidR="007A0122" w:rsidRDefault="007A0122" w:rsidP="007A0122">
      <w:pPr>
        <w:spacing w:after="0"/>
        <w:rPr>
          <w:sz w:val="12"/>
          <w:szCs w:val="12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3970"/>
        <w:gridCol w:w="3260"/>
        <w:gridCol w:w="2977"/>
      </w:tblGrid>
      <w:tr w:rsidR="007A0122" w:rsidRPr="00587DBF" w14:paraId="664D82A5" w14:textId="77777777" w:rsidTr="4D6ACBB6">
        <w:trPr>
          <w:trHeight w:val="397"/>
          <w:tblHeader/>
        </w:trPr>
        <w:tc>
          <w:tcPr>
            <w:tcW w:w="10207" w:type="dxa"/>
            <w:gridSpan w:val="3"/>
            <w:shd w:val="clear" w:color="auto" w:fill="BDD6EE" w:themeFill="accent1" w:themeFillTint="66"/>
            <w:vAlign w:val="center"/>
          </w:tcPr>
          <w:p w14:paraId="55CAF608" w14:textId="1B442724" w:rsidR="007A0122" w:rsidRPr="00165789" w:rsidRDefault="007A0122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</w:pPr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Section </w:t>
            </w:r>
            <w:proofErr w:type="gramStart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5:</w:t>
            </w:r>
            <w:proofErr w:type="gramEnd"/>
            <w:r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 xml:space="preserve"> </w:t>
            </w:r>
            <w:r w:rsidR="6BFA879E" w:rsidRPr="00165789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fr-FR"/>
              </w:rPr>
              <w:t>Validation (Réservé à l’administration)</w:t>
            </w:r>
          </w:p>
        </w:tc>
      </w:tr>
      <w:tr w:rsidR="005C6CA7" w14:paraId="2FF5680E" w14:textId="77777777" w:rsidTr="00290771">
        <w:trPr>
          <w:trHeight w:val="300"/>
          <w:tblHeader/>
        </w:trPr>
        <w:tc>
          <w:tcPr>
            <w:tcW w:w="3970" w:type="dxa"/>
            <w:shd w:val="clear" w:color="auto" w:fill="auto"/>
            <w:vAlign w:val="center"/>
          </w:tcPr>
          <w:p w14:paraId="31AB6AFC" w14:textId="101FFAC0" w:rsidR="005C6CA7" w:rsidRPr="00F6004E" w:rsidRDefault="005C6CA7" w:rsidP="1EB9AC68">
            <w:pPr>
              <w:keepNext/>
              <w:ind w:right="-138"/>
              <w:jc w:val="center"/>
              <w:outlineLvl w:val="1"/>
              <w:rPr>
                <w:rFonts w:ascii="Calibri" w:hAnsi="Calibri"/>
                <w:i/>
                <w:iCs/>
                <w:lang w:val="en-US"/>
              </w:rPr>
            </w:pPr>
            <w:r w:rsidRPr="005C6CA7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Avis et observations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4CE2BAAE" w14:textId="77777777" w:rsidR="005C6CA7" w:rsidRDefault="005C6CA7" w:rsidP="246C3593">
            <w:pPr>
              <w:spacing w:before="40" w:after="40"/>
              <w:jc w:val="center"/>
              <w:rPr>
                <w:rFonts w:ascii="Calibri" w:hAnsi="Calibri"/>
                <w:i/>
                <w:iCs/>
              </w:rPr>
            </w:pPr>
          </w:p>
          <w:p w14:paraId="47BC7BA0" w14:textId="77777777" w:rsidR="005C6CA7" w:rsidRDefault="005C6CA7" w:rsidP="246C3593">
            <w:pPr>
              <w:spacing w:before="40" w:after="40"/>
              <w:jc w:val="center"/>
              <w:rPr>
                <w:rFonts w:ascii="Calibri" w:hAnsi="Calibri"/>
                <w:i/>
                <w:iCs/>
              </w:rPr>
            </w:pPr>
          </w:p>
          <w:p w14:paraId="21435A8C" w14:textId="312085DF" w:rsidR="005C6CA7" w:rsidRPr="00F6004E" w:rsidRDefault="005C6CA7" w:rsidP="246C3593">
            <w:pPr>
              <w:spacing w:before="40" w:after="40"/>
              <w:jc w:val="center"/>
              <w:rPr>
                <w:rFonts w:ascii="Calibri" w:hAnsi="Calibri"/>
                <w:i/>
                <w:iCs/>
              </w:rPr>
            </w:pPr>
          </w:p>
        </w:tc>
      </w:tr>
      <w:tr w:rsidR="005C6CA7" w14:paraId="50151D8A" w14:textId="77777777" w:rsidTr="4D6ACBB6">
        <w:trPr>
          <w:trHeight w:val="300"/>
          <w:tblHeader/>
        </w:trPr>
        <w:tc>
          <w:tcPr>
            <w:tcW w:w="3970" w:type="dxa"/>
            <w:shd w:val="clear" w:color="auto" w:fill="auto"/>
            <w:vAlign w:val="center"/>
          </w:tcPr>
          <w:p w14:paraId="032B0DC7" w14:textId="138C0280" w:rsidR="005C6CA7" w:rsidRPr="1EB9AC68" w:rsidRDefault="005C6CA7" w:rsidP="005C6CA7">
            <w:pPr>
              <w:keepNext/>
              <w:ind w:right="-138"/>
              <w:jc w:val="center"/>
              <w:outlineLvl w:val="1"/>
              <w:rPr>
                <w:rFonts w:ascii="Calibri" w:hAnsi="Calibri"/>
                <w:i/>
                <w:iCs/>
                <w:noProof/>
                <w:highlight w:val="lightGray"/>
              </w:rPr>
            </w:pPr>
            <w:r w:rsidRPr="1EB9AC68">
              <w:rPr>
                <w:rFonts w:ascii="Calibri" w:hAnsi="Calibri"/>
                <w:i/>
                <w:iCs/>
                <w:noProof/>
                <w:highlight w:val="lightGray"/>
              </w:rPr>
              <w:t>Date</w:t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instrText xml:space="preserve"> FORMTEXT </w:instrText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separate"/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BC42E4" w14:textId="7D489AC6" w:rsidR="005C6CA7" w:rsidRPr="1EB9AC68" w:rsidRDefault="005C6CA7" w:rsidP="005C6CA7">
            <w:pPr>
              <w:spacing w:before="40" w:after="40"/>
              <w:jc w:val="center"/>
              <w:rPr>
                <w:rFonts w:ascii="Calibri" w:hAnsi="Calibri"/>
                <w:i/>
                <w:iCs/>
                <w:highlight w:val="lightGray"/>
              </w:rPr>
            </w:pPr>
            <w:r w:rsidRPr="1EB9AC68">
              <w:rPr>
                <w:rFonts w:ascii="Calibri" w:hAnsi="Calibri"/>
                <w:i/>
                <w:iCs/>
                <w:highlight w:val="lightGray"/>
              </w:rPr>
              <w:t xml:space="preserve">Nom et </w:t>
            </w:r>
            <w:proofErr w:type="spellStart"/>
            <w:r w:rsidRPr="1EB9AC68">
              <w:rPr>
                <w:rFonts w:ascii="Calibri" w:hAnsi="Calibri"/>
                <w:i/>
                <w:iCs/>
                <w:highlight w:val="lightGray"/>
              </w:rPr>
              <w:t>fonction</w:t>
            </w:r>
            <w:proofErr w:type="spellEnd"/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instrText xml:space="preserve"> FORMTEXT </w:instrText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separate"/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1EB9AC68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5EF621" w14:textId="6566998F" w:rsidR="005C6CA7" w:rsidRPr="246C3593" w:rsidRDefault="005C6CA7" w:rsidP="005C6CA7">
            <w:pPr>
              <w:spacing w:before="40" w:after="40"/>
              <w:jc w:val="center"/>
              <w:rPr>
                <w:rFonts w:ascii="Calibri" w:hAnsi="Calibri"/>
                <w:i/>
                <w:iCs/>
                <w:highlight w:val="lightGray"/>
              </w:rPr>
            </w:pPr>
            <w:r w:rsidRPr="246C3593">
              <w:rPr>
                <w:rFonts w:ascii="Calibri" w:hAnsi="Calibri"/>
                <w:i/>
                <w:iCs/>
                <w:highlight w:val="lightGray"/>
              </w:rPr>
              <w:t>Signature</w:t>
            </w:r>
            <w:r w:rsidRPr="246C3593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246C3593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instrText xml:space="preserve"> FORMTEXT </w:instrText>
            </w:r>
            <w:r w:rsidRPr="246C3593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r>
            <w:r w:rsidRPr="246C3593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separate"/>
            </w:r>
            <w:r w:rsidRPr="246C3593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246C3593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246C3593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246C3593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246C3593"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  <w:t> </w:t>
            </w:r>
            <w:r w:rsidRPr="246C3593"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246C3593" w14:paraId="011193B8" w14:textId="77777777" w:rsidTr="005C6CA7">
        <w:trPr>
          <w:trHeight w:val="828"/>
          <w:tblHeader/>
        </w:trPr>
        <w:tc>
          <w:tcPr>
            <w:tcW w:w="3970" w:type="dxa"/>
            <w:shd w:val="clear" w:color="auto" w:fill="auto"/>
            <w:vAlign w:val="center"/>
          </w:tcPr>
          <w:p w14:paraId="3D967AB1" w14:textId="51FDB9DB" w:rsidR="246C3593" w:rsidRDefault="246C3593" w:rsidP="246C3593">
            <w:pPr>
              <w:jc w:val="center"/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A38A95" w14:textId="147D001F" w:rsidR="246C3593" w:rsidRDefault="246C3593" w:rsidP="246C3593">
            <w:pPr>
              <w:jc w:val="center"/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9A6D16D" w14:textId="25119C0F" w:rsidR="246C3593" w:rsidRDefault="246C3593" w:rsidP="246C3593">
            <w:pPr>
              <w:jc w:val="center"/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pPr>
          </w:p>
        </w:tc>
      </w:tr>
    </w:tbl>
    <w:p w14:paraId="3893A277" w14:textId="77777777" w:rsidR="007A0122" w:rsidRPr="00F6004E" w:rsidRDefault="007A0122" w:rsidP="009E79A3">
      <w:pPr>
        <w:rPr>
          <w:sz w:val="16"/>
          <w:szCs w:val="16"/>
        </w:rPr>
      </w:pPr>
    </w:p>
    <w:sectPr w:rsidR="007A0122" w:rsidRPr="00F6004E" w:rsidSect="00272B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135" w:left="1440" w:header="708" w:footer="708" w:gutter="0"/>
      <w:pgBorders w:offsetFrom="page">
        <w:top w:val="single" w:sz="8" w:space="24" w:color="9CC2E5" w:themeColor="accent1" w:themeTint="99"/>
        <w:left w:val="single" w:sz="8" w:space="24" w:color="9CC2E5" w:themeColor="accent1" w:themeTint="99"/>
        <w:bottom w:val="single" w:sz="8" w:space="24" w:color="9CC2E5" w:themeColor="accent1" w:themeTint="99"/>
        <w:right w:val="single" w:sz="8" w:space="24" w:color="9CC2E5" w:themeColor="accent1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BB024" w14:textId="77777777" w:rsidR="008C2122" w:rsidRDefault="008C2122" w:rsidP="009E79A3">
      <w:pPr>
        <w:spacing w:after="0" w:line="240" w:lineRule="auto"/>
      </w:pPr>
      <w:r>
        <w:separator/>
      </w:r>
    </w:p>
  </w:endnote>
  <w:endnote w:type="continuationSeparator" w:id="0">
    <w:p w14:paraId="7B262F01" w14:textId="77777777" w:rsidR="008C2122" w:rsidRDefault="008C2122" w:rsidP="009E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C434" w14:textId="77777777" w:rsidR="00B31169" w:rsidRDefault="00B3116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C1A3" w14:textId="77777777" w:rsidR="00B31169" w:rsidRDefault="00B3116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71C9" w14:textId="77777777" w:rsidR="00B31169" w:rsidRDefault="00B311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E821" w14:textId="77777777" w:rsidR="008C2122" w:rsidRDefault="008C2122" w:rsidP="009E79A3">
      <w:pPr>
        <w:spacing w:after="0" w:line="240" w:lineRule="auto"/>
      </w:pPr>
      <w:r>
        <w:separator/>
      </w:r>
    </w:p>
  </w:footnote>
  <w:footnote w:type="continuationSeparator" w:id="0">
    <w:p w14:paraId="15998700" w14:textId="77777777" w:rsidR="008C2122" w:rsidRDefault="008C2122" w:rsidP="009E7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D040" w14:textId="77777777" w:rsidR="00B31169" w:rsidRDefault="00B3116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A867" w14:textId="3E60BAA8" w:rsidR="00D84D0A" w:rsidRPr="00D84D0A" w:rsidRDefault="00A8416D" w:rsidP="00D84D0A">
    <w:pPr>
      <w:pStyle w:val="En-tte"/>
      <w:jc w:val="center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COMPANY</w:t>
    </w:r>
    <w:r w:rsidR="00486FC9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 NAME</w:t>
    </w:r>
    <w:r w:rsidR="00B31169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/DEPARTMENT</w:t>
    </w:r>
  </w:p>
  <w:p w14:paraId="5BCA82E3" w14:textId="549A9BDC" w:rsidR="00905819" w:rsidRPr="00D84D0A" w:rsidRDefault="00905819" w:rsidP="00905819">
    <w:pPr>
      <w:pStyle w:val="En-tte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>
      <w:rPr>
        <w:noProof/>
      </w:rPr>
      <w:drawing>
        <wp:inline distT="0" distB="0" distL="0" distR="0" wp14:anchorId="5204E7A8" wp14:editId="55CB4D2C">
          <wp:extent cx="1076298" cy="387350"/>
          <wp:effectExtent l="0" t="0" r="0" b="0"/>
          <wp:docPr id="14" name="Image 14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 descr="ICAO LOGO OCT 2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848" cy="39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ab/>
    </w:r>
    <w:r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______________</w:t>
    </w:r>
  </w:p>
  <w:p w14:paraId="1EA48903" w14:textId="29539405" w:rsidR="00A8416D" w:rsidRPr="00D84D0A" w:rsidRDefault="00905819" w:rsidP="00905819">
    <w:pPr>
      <w:pStyle w:val="En-tte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    </w:t>
    </w:r>
    <w:r w:rsidR="00D84D0A"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COMPANY LOGO   </w:t>
    </w:r>
    <w:r w:rsidR="00D84D0A"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ab/>
    </w:r>
  </w:p>
  <w:p w14:paraId="3709B47D" w14:textId="77777777" w:rsidR="004B4684" w:rsidRDefault="004B4684" w:rsidP="004B4684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9653B" w14:textId="77777777" w:rsidR="00B31169" w:rsidRDefault="00B31169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QGEueBf+vZrlg" int2:id="6jMFSWh8">
      <int2:state int2:value="Rejected" int2:type="LegacyProofing"/>
    </int2:textHash>
    <int2:textHash int2:hashCode="9RGBzslBYihr0B" int2:id="a3dWgMiA">
      <int2:state int2:value="Rejected" int2:type="LegacyProofing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9A3"/>
    <w:rsid w:val="00033EFC"/>
    <w:rsid w:val="000A7F3F"/>
    <w:rsid w:val="0011229B"/>
    <w:rsid w:val="001157ED"/>
    <w:rsid w:val="00165789"/>
    <w:rsid w:val="00185024"/>
    <w:rsid w:val="00186BCA"/>
    <w:rsid w:val="00193D84"/>
    <w:rsid w:val="001D28F6"/>
    <w:rsid w:val="00225EDF"/>
    <w:rsid w:val="00242DCC"/>
    <w:rsid w:val="00272BA1"/>
    <w:rsid w:val="00402072"/>
    <w:rsid w:val="0043526C"/>
    <w:rsid w:val="00486FC9"/>
    <w:rsid w:val="004B4684"/>
    <w:rsid w:val="0053557E"/>
    <w:rsid w:val="00587DBF"/>
    <w:rsid w:val="005B4346"/>
    <w:rsid w:val="005C6CA7"/>
    <w:rsid w:val="00601F9E"/>
    <w:rsid w:val="00615521"/>
    <w:rsid w:val="00693735"/>
    <w:rsid w:val="00711251"/>
    <w:rsid w:val="00721F54"/>
    <w:rsid w:val="00753BDB"/>
    <w:rsid w:val="007A0122"/>
    <w:rsid w:val="007C5234"/>
    <w:rsid w:val="00806F06"/>
    <w:rsid w:val="0084453E"/>
    <w:rsid w:val="008C2122"/>
    <w:rsid w:val="008D6EC8"/>
    <w:rsid w:val="00905819"/>
    <w:rsid w:val="0093020F"/>
    <w:rsid w:val="009E79A3"/>
    <w:rsid w:val="00A8416D"/>
    <w:rsid w:val="00AD48C6"/>
    <w:rsid w:val="00B31169"/>
    <w:rsid w:val="00B60579"/>
    <w:rsid w:val="00BB2056"/>
    <w:rsid w:val="00BC42DA"/>
    <w:rsid w:val="00C42891"/>
    <w:rsid w:val="00CC3EF0"/>
    <w:rsid w:val="00CE05C3"/>
    <w:rsid w:val="00CF4369"/>
    <w:rsid w:val="00D84D0A"/>
    <w:rsid w:val="00E04965"/>
    <w:rsid w:val="00E52950"/>
    <w:rsid w:val="00E673C1"/>
    <w:rsid w:val="00F105F8"/>
    <w:rsid w:val="00F6004E"/>
    <w:rsid w:val="03AFE0F4"/>
    <w:rsid w:val="03C63873"/>
    <w:rsid w:val="068C033B"/>
    <w:rsid w:val="08137428"/>
    <w:rsid w:val="0DA5861A"/>
    <w:rsid w:val="0E09F380"/>
    <w:rsid w:val="17142BCF"/>
    <w:rsid w:val="18FA65D8"/>
    <w:rsid w:val="19D64FF5"/>
    <w:rsid w:val="1A0D54E1"/>
    <w:rsid w:val="1A963639"/>
    <w:rsid w:val="1BEB239D"/>
    <w:rsid w:val="1EA2DE35"/>
    <w:rsid w:val="1EB9AC68"/>
    <w:rsid w:val="1F2FC3EA"/>
    <w:rsid w:val="20CE1B8B"/>
    <w:rsid w:val="226A2BA9"/>
    <w:rsid w:val="246C3593"/>
    <w:rsid w:val="24A03A0C"/>
    <w:rsid w:val="25D3DD7A"/>
    <w:rsid w:val="26AB95F0"/>
    <w:rsid w:val="284F53D7"/>
    <w:rsid w:val="288EA502"/>
    <w:rsid w:val="292A264B"/>
    <w:rsid w:val="2B4AB54C"/>
    <w:rsid w:val="2D6F11E2"/>
    <w:rsid w:val="2E0E9A67"/>
    <w:rsid w:val="2EA92FF4"/>
    <w:rsid w:val="3514AE82"/>
    <w:rsid w:val="36C9A740"/>
    <w:rsid w:val="386577A1"/>
    <w:rsid w:val="3881AE6F"/>
    <w:rsid w:val="3A014802"/>
    <w:rsid w:val="3FDD5151"/>
    <w:rsid w:val="40274D82"/>
    <w:rsid w:val="437854CB"/>
    <w:rsid w:val="439E2E37"/>
    <w:rsid w:val="44B4F4F5"/>
    <w:rsid w:val="4632C1EB"/>
    <w:rsid w:val="469166C7"/>
    <w:rsid w:val="4A3432D7"/>
    <w:rsid w:val="4ADD5B77"/>
    <w:rsid w:val="4B0B2EBF"/>
    <w:rsid w:val="4B8D566B"/>
    <w:rsid w:val="4D6ACBB6"/>
    <w:rsid w:val="4F00A0E8"/>
    <w:rsid w:val="4F1F7509"/>
    <w:rsid w:val="50C550D6"/>
    <w:rsid w:val="5142FE53"/>
    <w:rsid w:val="56030D31"/>
    <w:rsid w:val="56C52127"/>
    <w:rsid w:val="57287BFC"/>
    <w:rsid w:val="57F10B07"/>
    <w:rsid w:val="58B23A12"/>
    <w:rsid w:val="58DAB233"/>
    <w:rsid w:val="5A49C301"/>
    <w:rsid w:val="5A768294"/>
    <w:rsid w:val="5AFB6CC7"/>
    <w:rsid w:val="5B7BA6A8"/>
    <w:rsid w:val="5C973D28"/>
    <w:rsid w:val="5E330D89"/>
    <w:rsid w:val="60B635E5"/>
    <w:rsid w:val="61590D0B"/>
    <w:rsid w:val="616AAE4B"/>
    <w:rsid w:val="61B031F2"/>
    <w:rsid w:val="6259FD54"/>
    <w:rsid w:val="62686C1C"/>
    <w:rsid w:val="63067EAC"/>
    <w:rsid w:val="6350FC82"/>
    <w:rsid w:val="649DD19B"/>
    <w:rsid w:val="6639A1FC"/>
    <w:rsid w:val="68E6FADB"/>
    <w:rsid w:val="69E510D1"/>
    <w:rsid w:val="6BFA879E"/>
    <w:rsid w:val="6DCD9643"/>
    <w:rsid w:val="6FCD0270"/>
    <w:rsid w:val="71561234"/>
    <w:rsid w:val="737632D9"/>
    <w:rsid w:val="7412787B"/>
    <w:rsid w:val="76F78094"/>
    <w:rsid w:val="78C29D42"/>
    <w:rsid w:val="78E9CE71"/>
    <w:rsid w:val="795FC779"/>
    <w:rsid w:val="7A2D90C7"/>
    <w:rsid w:val="7F6AE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09987"/>
  <w15:chartTrackingRefBased/>
  <w15:docId w15:val="{BB7EB229-3301-4EA8-8CB5-58E900A9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9A3"/>
  </w:style>
  <w:style w:type="paragraph" w:styleId="Titre1">
    <w:name w:val="heading 1"/>
    <w:basedOn w:val="Normal"/>
    <w:next w:val="Normal"/>
    <w:link w:val="Titre1Car"/>
    <w:uiPriority w:val="9"/>
    <w:qFormat/>
    <w:rsid w:val="00033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79A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E79A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E79A3"/>
    <w:rPr>
      <w:rFonts w:ascii="Times New Roman" w:eastAsia="Calibri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E79A3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033E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4B4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4684"/>
  </w:style>
  <w:style w:type="paragraph" w:styleId="Pieddepage">
    <w:name w:val="footer"/>
    <w:basedOn w:val="Normal"/>
    <w:link w:val="PieddepageCar"/>
    <w:uiPriority w:val="99"/>
    <w:unhideWhenUsed/>
    <w:rsid w:val="004B4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4684"/>
  </w:style>
  <w:style w:type="paragraph" w:styleId="Textedebulles">
    <w:name w:val="Balloon Text"/>
    <w:basedOn w:val="Normal"/>
    <w:link w:val="TextedebullesCar"/>
    <w:uiPriority w:val="99"/>
    <w:semiHidden/>
    <w:unhideWhenUsed/>
    <w:rsid w:val="0069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43A9B-923A-46E8-BBAA-83BEA7250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FD231A-81D3-480B-8D19-66AC1FAF3FA9}"/>
</file>

<file path=customXml/itemProps3.xml><?xml version="1.0" encoding="utf-8"?>
<ds:datastoreItem xmlns:ds="http://schemas.openxmlformats.org/officeDocument/2006/customXml" ds:itemID="{809B8E10-19A8-479E-A3D6-58A0D105A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22AE6-8448-4DE0-BA49-1B302D350C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1287</Characters>
  <Application>Microsoft Office Word</Application>
  <DocSecurity>0</DocSecurity>
  <Lines>10</Lines>
  <Paragraphs>3</Paragraphs>
  <ScaleCrop>false</ScaleCrop>
  <Company>Department of Health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MAYER, Vanessa</dc:creator>
  <cp:keywords/>
  <dc:description/>
  <cp:lastModifiedBy>KONAN HERMANN</cp:lastModifiedBy>
  <cp:revision>4</cp:revision>
  <dcterms:created xsi:type="dcterms:W3CDTF">2023-04-13T16:37:00Z</dcterms:created>
  <dcterms:modified xsi:type="dcterms:W3CDTF">2023-04-21T20:28:00Z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